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832E" w14:textId="77777777" w:rsidR="00C75BDC" w:rsidRDefault="00C75BDC">
      <w:pPr>
        <w:wordWrap w:val="0"/>
        <w:autoSpaceDE w:val="0"/>
        <w:autoSpaceDN w:val="0"/>
      </w:pPr>
      <w:r>
        <w:rPr>
          <w:rFonts w:hint="eastAsia"/>
        </w:rPr>
        <w:t>様式第２３号（第３２条関係）</w:t>
      </w:r>
    </w:p>
    <w:p w14:paraId="42A737A7" w14:textId="77777777" w:rsidR="00C75BDC" w:rsidRDefault="00C75BDC">
      <w:pPr>
        <w:wordWrap w:val="0"/>
        <w:autoSpaceDE w:val="0"/>
        <w:autoSpaceDN w:val="0"/>
        <w:spacing w:after="120"/>
        <w:jc w:val="center"/>
      </w:pPr>
      <w:r>
        <w:rPr>
          <w:rFonts w:hint="eastAsia"/>
        </w:rPr>
        <w:t>消防用設備等の特例基準適用申請書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59"/>
        <w:gridCol w:w="1012"/>
        <w:gridCol w:w="759"/>
        <w:gridCol w:w="6831"/>
      </w:tblGrid>
      <w:tr w:rsidR="00C75BDC" w14:paraId="1ED8CDBF" w14:textId="77777777">
        <w:trPr>
          <w:trHeight w:val="3100"/>
        </w:trPr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780" w14:textId="77777777" w:rsidR="00C75BDC" w:rsidRDefault="00C75BDC">
            <w:pPr>
              <w:wordWrap w:val="0"/>
              <w:autoSpaceDE w:val="0"/>
              <w:autoSpaceDN w:val="0"/>
              <w:spacing w:line="420" w:lineRule="exact"/>
              <w:ind w:left="100" w:right="100"/>
              <w:jc w:val="right"/>
              <w:textAlignment w:val="center"/>
            </w:pPr>
            <w:r>
              <w:rPr>
                <w:rFonts w:hint="eastAsia"/>
              </w:rPr>
              <w:t xml:space="preserve">年　　月　　日　</w:t>
            </w:r>
          </w:p>
          <w:p w14:paraId="6AD3D2AB" w14:textId="77777777" w:rsidR="00C75BDC" w:rsidRDefault="00C75BDC">
            <w:pPr>
              <w:wordWrap w:val="0"/>
              <w:autoSpaceDE w:val="0"/>
              <w:autoSpaceDN w:val="0"/>
              <w:spacing w:line="420" w:lineRule="exact"/>
              <w:ind w:left="100" w:right="100"/>
              <w:textAlignment w:val="center"/>
            </w:pPr>
            <w:r>
              <w:rPr>
                <w:rFonts w:hint="eastAsia"/>
              </w:rPr>
              <w:t xml:space="preserve">　大野市消防本部消防長　様</w:t>
            </w:r>
          </w:p>
          <w:p w14:paraId="5B45DAA9" w14:textId="77777777" w:rsidR="00C75BDC" w:rsidRDefault="00C75BDC">
            <w:pPr>
              <w:wordWrap w:val="0"/>
              <w:autoSpaceDE w:val="0"/>
              <w:autoSpaceDN w:val="0"/>
              <w:spacing w:line="420" w:lineRule="exact"/>
              <w:ind w:left="100" w:right="100"/>
              <w:jc w:val="right"/>
              <w:textAlignment w:val="center"/>
            </w:pPr>
            <w:r>
              <w:rPr>
                <w:rFonts w:hint="eastAsia"/>
                <w:spacing w:val="126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21E27F01" w14:textId="77777777" w:rsidR="00C75BDC" w:rsidRDefault="00C75BDC">
            <w:pPr>
              <w:wordWrap w:val="0"/>
              <w:autoSpaceDE w:val="0"/>
              <w:autoSpaceDN w:val="0"/>
              <w:spacing w:line="420" w:lineRule="exact"/>
              <w:ind w:left="100" w:right="100"/>
              <w:jc w:val="right"/>
              <w:textAlignment w:val="center"/>
            </w:pPr>
            <w:r>
              <w:rPr>
                <w:rFonts w:hint="eastAsia"/>
                <w:spacing w:val="63"/>
              </w:rPr>
              <w:t>申請</w:t>
            </w:r>
            <w:r>
              <w:rPr>
                <w:rFonts w:hint="eastAsia"/>
              </w:rPr>
              <w:t xml:space="preserve">書　</w:t>
            </w:r>
            <w:r>
              <w:rPr>
                <w:rFonts w:hint="eastAsia"/>
                <w:spacing w:val="126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14:paraId="092F1BA3" w14:textId="77777777" w:rsidR="00C75BDC" w:rsidRDefault="00C75BDC">
            <w:pPr>
              <w:wordWrap w:val="0"/>
              <w:autoSpaceDE w:val="0"/>
              <w:autoSpaceDN w:val="0"/>
              <w:spacing w:line="420" w:lineRule="exact"/>
              <w:ind w:left="100" w:right="100"/>
              <w:jc w:val="right"/>
              <w:textAlignment w:val="center"/>
            </w:pPr>
            <w:r>
              <w:rPr>
                <w:rFonts w:hint="eastAsia"/>
                <w:spacing w:val="126"/>
              </w:rPr>
              <w:t>電</w:t>
            </w:r>
            <w:r>
              <w:rPr>
                <w:rFonts w:hint="eastAsia"/>
              </w:rPr>
              <w:t xml:space="preserve">話　　　　　　　　　　</w:t>
            </w:r>
          </w:p>
          <w:p w14:paraId="6F44009F" w14:textId="77777777" w:rsidR="00C75BDC" w:rsidRDefault="00C75BDC">
            <w:pPr>
              <w:wordWrap w:val="0"/>
              <w:autoSpaceDE w:val="0"/>
              <w:autoSpaceDN w:val="0"/>
              <w:spacing w:line="420" w:lineRule="exact"/>
              <w:ind w:left="100" w:right="100"/>
              <w:textAlignment w:val="center"/>
            </w:pPr>
            <w:r>
              <w:rPr>
                <w:rFonts w:hint="eastAsia"/>
              </w:rPr>
              <w:t xml:space="preserve">　消防法第１７条に基づき設置を必要とする消防用設備等について、下記により特例基準の適用を受けたいので申請します。</w:t>
            </w:r>
          </w:p>
        </w:tc>
      </w:tr>
      <w:tr w:rsidR="00C75BDC" w14:paraId="08E1A878" w14:textId="77777777">
        <w:trPr>
          <w:trHeight w:val="460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59E722" w14:textId="77777777" w:rsidR="00C75BDC" w:rsidRDefault="00C75BDC">
            <w:pPr>
              <w:wordWrap w:val="0"/>
              <w:autoSpaceDE w:val="0"/>
              <w:autoSpaceDN w:val="0"/>
              <w:ind w:left="100" w:right="100"/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FFE2" w14:textId="77777777" w:rsidR="00C75BDC" w:rsidRDefault="00C75BDC">
            <w:pPr>
              <w:wordWrap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56C0" w14:textId="77777777" w:rsidR="00C75BDC" w:rsidRDefault="00C75BDC">
            <w:pPr>
              <w:wordWrap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C75BDC" w14:paraId="0BCD7F70" w14:textId="77777777">
        <w:trPr>
          <w:cantSplit/>
          <w:trHeight w:val="460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8B738" w14:textId="77777777" w:rsidR="00C75BDC" w:rsidRDefault="00C75BDC">
            <w:pPr>
              <w:wordWrap w:val="0"/>
              <w:autoSpaceDE w:val="0"/>
              <w:autoSpaceDN w:val="0"/>
              <w:ind w:left="100" w:right="100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BEF3" w14:textId="77777777" w:rsidR="00C75BDC" w:rsidRDefault="00C75BDC">
            <w:pPr>
              <w:wordWrap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67CB" w14:textId="77777777" w:rsidR="00C75BDC" w:rsidRDefault="00C75BDC">
            <w:pPr>
              <w:wordWrap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C75BDC" w14:paraId="76E5F118" w14:textId="77777777">
        <w:trPr>
          <w:cantSplit/>
          <w:trHeight w:val="460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E9100" w14:textId="77777777" w:rsidR="00C75BDC" w:rsidRDefault="00C75BDC">
            <w:pPr>
              <w:wordWrap w:val="0"/>
              <w:autoSpaceDE w:val="0"/>
              <w:autoSpaceDN w:val="0"/>
              <w:ind w:left="100" w:right="100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9860" w14:textId="77777777" w:rsidR="00C75BDC" w:rsidRDefault="00C75BDC">
            <w:pPr>
              <w:wordWrap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7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5983" w14:textId="77777777" w:rsidR="00C75BDC" w:rsidRDefault="00C75BDC">
            <w:pPr>
              <w:wordWrap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C75BDC" w14:paraId="640E3B09" w14:textId="77777777">
        <w:trPr>
          <w:cantSplit/>
          <w:trHeight w:val="460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F253F" w14:textId="77777777" w:rsidR="00C75BDC" w:rsidRDefault="00C75BDC">
            <w:pPr>
              <w:wordWrap w:val="0"/>
              <w:autoSpaceDE w:val="0"/>
              <w:autoSpaceDN w:val="0"/>
              <w:ind w:left="100" w:right="100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4C1B8" w14:textId="77777777" w:rsidR="00C75BDC" w:rsidRDefault="00C75BDC">
            <w:pPr>
              <w:wordWrap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7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95F9" w14:textId="77777777" w:rsidR="00C75BDC" w:rsidRDefault="00C75BDC">
            <w:pPr>
              <w:wordWrap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耐火、準耐火、防火、その他（　　　　）　　階　層／　　　階</w:t>
            </w:r>
          </w:p>
        </w:tc>
      </w:tr>
      <w:tr w:rsidR="00C75BDC" w14:paraId="2174CCAD" w14:textId="77777777">
        <w:trPr>
          <w:cantSplit/>
          <w:trHeight w:val="460"/>
        </w:trPr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B059" w14:textId="77777777" w:rsidR="00C75BDC" w:rsidRDefault="00C75BDC">
            <w:pPr>
              <w:wordWrap w:val="0"/>
              <w:autoSpaceDE w:val="0"/>
              <w:autoSpaceDN w:val="0"/>
              <w:ind w:left="100" w:right="100"/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0546" w14:textId="77777777" w:rsidR="00C75BDC" w:rsidRDefault="00C75BDC">
            <w:pPr>
              <w:wordWrap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75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1815" w14:textId="77777777" w:rsidR="00C75BDC" w:rsidRDefault="00C75BDC">
            <w:pPr>
              <w:wordWrap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建築面積　　　　　</w:t>
            </w: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・延面積　　　　　　　　　　　　　　</w:t>
            </w: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C75BDC" w14:paraId="2A0F3A54" w14:textId="77777777">
        <w:trPr>
          <w:cantSplit/>
          <w:trHeight w:val="1700"/>
        </w:trPr>
        <w:tc>
          <w:tcPr>
            <w:tcW w:w="1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05269" w14:textId="77777777" w:rsidR="005B7286" w:rsidRDefault="00C75BDC">
            <w:pPr>
              <w:wordWrap w:val="0"/>
              <w:autoSpaceDE w:val="0"/>
              <w:autoSpaceDN w:val="0"/>
              <w:ind w:left="40" w:right="40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特例基準を適用</w:t>
            </w:r>
          </w:p>
          <w:p w14:paraId="42393F97" w14:textId="77777777" w:rsidR="005B7286" w:rsidRDefault="00C75BDC">
            <w:pPr>
              <w:wordWrap w:val="0"/>
              <w:autoSpaceDE w:val="0"/>
              <w:autoSpaceDN w:val="0"/>
              <w:ind w:left="40" w:right="40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する消防用設備</w:t>
            </w:r>
          </w:p>
          <w:p w14:paraId="18DCC3AB" w14:textId="4C465BB6" w:rsidR="00C75BDC" w:rsidRDefault="00C75BDC">
            <w:pPr>
              <w:wordWrap w:val="0"/>
              <w:autoSpaceDE w:val="0"/>
              <w:autoSpaceDN w:val="0"/>
              <w:ind w:left="40" w:right="40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等の種類</w:t>
            </w:r>
          </w:p>
        </w:tc>
        <w:tc>
          <w:tcPr>
            <w:tcW w:w="7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4126" w14:textId="77777777" w:rsidR="00C75BDC" w:rsidRDefault="00C75BDC">
            <w:pPr>
              <w:wordWrap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C75BDC" w14:paraId="4692DEAD" w14:textId="77777777">
        <w:trPr>
          <w:cantSplit/>
          <w:trHeight w:val="1700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D104" w14:textId="77777777" w:rsidR="005B7286" w:rsidRDefault="00C75BDC">
            <w:pPr>
              <w:wordWrap w:val="0"/>
              <w:autoSpaceDE w:val="0"/>
              <w:autoSpaceDN w:val="0"/>
              <w:ind w:left="40" w:right="40"/>
              <w:jc w:val="distribute"/>
              <w:rPr>
                <w:spacing w:val="-10"/>
              </w:rPr>
            </w:pPr>
            <w:r>
              <w:rPr>
                <w:rFonts w:hint="eastAsia"/>
                <w:spacing w:val="42"/>
              </w:rPr>
              <w:t>申請事</w:t>
            </w:r>
            <w:r>
              <w:rPr>
                <w:rFonts w:hint="eastAsia"/>
                <w:spacing w:val="-10"/>
              </w:rPr>
              <w:t>項、</w:t>
            </w:r>
          </w:p>
          <w:p w14:paraId="253D7518" w14:textId="29C9939E" w:rsidR="00C75BDC" w:rsidRDefault="00C75BDC">
            <w:pPr>
              <w:wordWrap w:val="0"/>
              <w:autoSpaceDE w:val="0"/>
              <w:autoSpaceDN w:val="0"/>
              <w:ind w:left="40" w:right="40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理由等</w:t>
            </w:r>
          </w:p>
        </w:tc>
        <w:tc>
          <w:tcPr>
            <w:tcW w:w="75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E59F" w14:textId="77777777" w:rsidR="00C75BDC" w:rsidRDefault="00C75BDC">
            <w:pPr>
              <w:wordWrap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C75BDC" w14:paraId="292E34D0" w14:textId="77777777">
        <w:trPr>
          <w:trHeight w:val="400"/>
        </w:trPr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6B7E" w14:textId="77777777" w:rsidR="00C75BDC" w:rsidRDefault="00C75BDC">
            <w:pPr>
              <w:wordWrap w:val="0"/>
              <w:autoSpaceDE w:val="0"/>
              <w:autoSpaceDN w:val="0"/>
              <w:ind w:left="100" w:right="10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5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FAE" w14:textId="77777777" w:rsidR="00C75BDC" w:rsidRDefault="00C75BDC">
            <w:pPr>
              <w:wordWrap w:val="0"/>
              <w:autoSpaceDE w:val="0"/>
              <w:autoSpaceDN w:val="0"/>
              <w:ind w:left="100" w:right="10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758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C75BDC" w14:paraId="3E1EA584" w14:textId="77777777">
        <w:trPr>
          <w:trHeight w:val="1800"/>
        </w:trPr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D7CA" w14:textId="77777777" w:rsidR="00C75BDC" w:rsidRDefault="00C75BDC">
            <w:pPr>
              <w:wordWrap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647B" w14:textId="77777777" w:rsidR="00C75BDC" w:rsidRDefault="00C75BDC">
            <w:pPr>
              <w:wordWrap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8C082D5" w14:textId="77777777" w:rsidR="00C75BDC" w:rsidRDefault="00C75BDC">
      <w:pPr>
        <w:wordWrap w:val="0"/>
        <w:autoSpaceDE w:val="0"/>
        <w:autoSpaceDN w:val="0"/>
        <w:spacing w:before="60" w:line="280" w:lineRule="exact"/>
        <w:textAlignment w:val="center"/>
      </w:pPr>
      <w:r>
        <w:rPr>
          <w:rFonts w:hint="eastAsia"/>
          <w:spacing w:val="126"/>
        </w:rPr>
        <w:t>備</w:t>
      </w:r>
      <w:r>
        <w:rPr>
          <w:rFonts w:hint="eastAsia"/>
        </w:rPr>
        <w:t>考</w:t>
      </w:r>
    </w:p>
    <w:p w14:paraId="4C6802F7" w14:textId="77777777" w:rsidR="00C75BDC" w:rsidRDefault="00C75BDC" w:rsidP="007A5FE5">
      <w:pPr>
        <w:wordWrap w:val="0"/>
        <w:autoSpaceDE w:val="0"/>
        <w:autoSpaceDN w:val="0"/>
        <w:spacing w:line="280" w:lineRule="exact"/>
        <w:ind w:left="1012" w:rightChars="-135" w:right="-283" w:hanging="1012"/>
        <w:textAlignment w:val="center"/>
      </w:pPr>
      <w:r>
        <w:rPr>
          <w:rFonts w:hint="eastAsia"/>
        </w:rPr>
        <w:t xml:space="preserve">　　１　法人にあっては、その名称、代表者氏名及び主たる事務所の所在地を記入すること。</w:t>
      </w:r>
    </w:p>
    <w:p w14:paraId="4D46928C" w14:textId="77777777" w:rsidR="00C75BDC" w:rsidRDefault="00C75BDC">
      <w:pPr>
        <w:wordWrap w:val="0"/>
        <w:autoSpaceDE w:val="0"/>
        <w:autoSpaceDN w:val="0"/>
        <w:spacing w:line="280" w:lineRule="exact"/>
        <w:ind w:left="1012" w:hanging="1012"/>
        <w:textAlignment w:val="center"/>
      </w:pPr>
      <w:r>
        <w:rPr>
          <w:rFonts w:hint="eastAsia"/>
        </w:rPr>
        <w:t xml:space="preserve">　　２　防火対象物の平面図及び関係図書等を添付すること。</w:t>
      </w:r>
    </w:p>
    <w:p w14:paraId="2770F661" w14:textId="77777777" w:rsidR="00C75BDC" w:rsidRDefault="00C75BDC">
      <w:pPr>
        <w:wordWrap w:val="0"/>
        <w:autoSpaceDE w:val="0"/>
        <w:autoSpaceDN w:val="0"/>
        <w:spacing w:line="280" w:lineRule="exact"/>
        <w:ind w:left="1012" w:hanging="1012"/>
        <w:textAlignment w:val="center"/>
      </w:pPr>
      <w:r>
        <w:rPr>
          <w:rFonts w:hint="eastAsia"/>
        </w:rPr>
        <w:t xml:space="preserve">　　３　※印は記入しないこと。</w:t>
      </w:r>
    </w:p>
    <w:p w14:paraId="33A8A1D5" w14:textId="77777777" w:rsidR="00C75BDC" w:rsidRDefault="00C75BDC">
      <w:pPr>
        <w:wordWrap w:val="0"/>
        <w:autoSpaceDE w:val="0"/>
        <w:autoSpaceDN w:val="0"/>
        <w:spacing w:line="280" w:lineRule="exact"/>
        <w:ind w:left="1012" w:hanging="1012"/>
        <w:textAlignment w:val="center"/>
      </w:pPr>
      <w:r>
        <w:rPr>
          <w:rFonts w:hint="eastAsia"/>
        </w:rPr>
        <w:t xml:space="preserve">　　４　この用紙の大きさは、日本工業規格Ａ４とすること。</w:t>
      </w:r>
    </w:p>
    <w:sectPr w:rsidR="00C75BDC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78A7" w14:textId="77777777" w:rsidR="00CE7F9C" w:rsidRDefault="00CE7F9C">
      <w:r>
        <w:separator/>
      </w:r>
    </w:p>
  </w:endnote>
  <w:endnote w:type="continuationSeparator" w:id="0">
    <w:p w14:paraId="2C82EC24" w14:textId="77777777" w:rsidR="00CE7F9C" w:rsidRDefault="00CE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A91A8" w14:textId="77777777" w:rsidR="00CE7F9C" w:rsidRDefault="00CE7F9C">
      <w:r>
        <w:separator/>
      </w:r>
    </w:p>
  </w:footnote>
  <w:footnote w:type="continuationSeparator" w:id="0">
    <w:p w14:paraId="1FEE99C9" w14:textId="77777777" w:rsidR="00CE7F9C" w:rsidRDefault="00CE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224"/>
    <w:rsid w:val="00376C25"/>
    <w:rsid w:val="004A568E"/>
    <w:rsid w:val="005B7286"/>
    <w:rsid w:val="007A5FE5"/>
    <w:rsid w:val="008A7452"/>
    <w:rsid w:val="008D0224"/>
    <w:rsid w:val="008F0B24"/>
    <w:rsid w:val="00C75BDC"/>
    <w:rsid w:val="00CE7F9C"/>
    <w:rsid w:val="00FA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98D7D"/>
  <w15:chartTrackingRefBased/>
  <w15:docId w15:val="{AE366907-6F01-4453-A05A-72956CC9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376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76C25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376C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76C25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3</cp:revision>
  <cp:lastPrinted>2026-02-23T07:29:00Z</cp:lastPrinted>
  <dcterms:created xsi:type="dcterms:W3CDTF">2026-02-27T11:17:00Z</dcterms:created>
  <dcterms:modified xsi:type="dcterms:W3CDTF">2026-02-27T11:46:00Z</dcterms:modified>
  <cp:category/>
  <cp:contentStatus/>
</cp:coreProperties>
</file>